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21" w:rsidRPr="00951D06" w:rsidRDefault="00657721" w:rsidP="0065772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57721" w:rsidRPr="00FB3EF2" w:rsidRDefault="00657721" w:rsidP="0065772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B0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2B3A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โรงพยาบาลส่งเสริมสุขภาพตำบลท่าดอกคำ </w:t>
      </w:r>
      <w:r w:rsidR="00CC7BF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F5414E">
        <w:rPr>
          <w:rFonts w:ascii="TH SarabunPSK" w:hAnsi="TH SarabunPSK" w:cs="TH SarabunPSK" w:hint="cs"/>
          <w:sz w:val="32"/>
          <w:szCs w:val="32"/>
          <w:cs/>
        </w:rPr>
        <w:t>บึงโขงหลง</w:t>
      </w:r>
      <w:r w:rsidR="00CC4351" w:rsidRPr="00F1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D3C">
        <w:rPr>
          <w:rFonts w:ascii="TH SarabunPSK" w:hAnsi="TH SarabunPSK" w:cs="TH SarabunPSK" w:hint="cs"/>
          <w:sz w:val="32"/>
          <w:szCs w:val="32"/>
          <w:cs/>
        </w:rPr>
        <w:t>จังหวัดบึงกาฬ</w:t>
      </w:r>
      <w:r w:rsidR="00243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657721" w:rsidRPr="00C87E7C" w:rsidRDefault="00657721" w:rsidP="0065772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บก ๐</w:t>
      </w:r>
      <w:r w:rsidR="00F5414E">
        <w:rPr>
          <w:rFonts w:ascii="TH SarabunPSK" w:hAnsi="TH SarabunPSK" w:cs="TH SarabunPSK" w:hint="cs"/>
          <w:sz w:val="32"/>
          <w:szCs w:val="32"/>
          <w:cs/>
        </w:rPr>
        <w:t>๖</w:t>
      </w:r>
      <w:r w:rsidR="009D3724">
        <w:rPr>
          <w:rFonts w:ascii="TH SarabunPSK" w:hAnsi="TH SarabunPSK" w:cs="TH SarabunPSK" w:hint="cs"/>
          <w:sz w:val="32"/>
          <w:szCs w:val="32"/>
          <w:cs/>
        </w:rPr>
        <w:t>๓</w:t>
      </w:r>
      <w:r w:rsidR="003D52A4">
        <w:rPr>
          <w:rFonts w:ascii="TH SarabunPSK" w:hAnsi="TH SarabunPSK" w:cs="TH SarabunPSK" w:hint="cs"/>
          <w:sz w:val="32"/>
          <w:szCs w:val="32"/>
          <w:cs/>
        </w:rPr>
        <w:t>๓</w:t>
      </w:r>
      <w:r w:rsidR="005F2B3A">
        <w:rPr>
          <w:rFonts w:ascii="TH SarabunPSK" w:hAnsi="TH SarabunPSK" w:cs="TH SarabunPSK" w:hint="cs"/>
          <w:sz w:val="32"/>
          <w:szCs w:val="32"/>
          <w:cs/>
        </w:rPr>
        <w:t>.๐๔</w:t>
      </w:r>
      <w:r w:rsidR="00CC7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4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78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2B3A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376B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0E64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5414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554221" w:rsidRPr="00554221" w:rsidRDefault="00657721" w:rsidP="00472B11">
      <w:pPr>
        <w:rPr>
          <w:rFonts w:ascii="TH SarabunPSK" w:eastAsia="Cordia New" w:hAnsi="TH SarabunPSK" w:cs="TH SarabunPSK"/>
          <w:sz w:val="28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7377" w:rsidRPr="00554221">
        <w:rPr>
          <w:rFonts w:ascii="TH SarabunPSK" w:eastAsia="Cordia New" w:hAnsi="TH SarabunPSK" w:cs="TH SarabunPSK" w:hint="cs"/>
          <w:sz w:val="28"/>
          <w:szCs w:val="32"/>
          <w:cs/>
        </w:rPr>
        <w:t>ขออน</w:t>
      </w:r>
      <w:r w:rsidR="0091544C" w:rsidRPr="00554221">
        <w:rPr>
          <w:rFonts w:ascii="TH SarabunPSK" w:eastAsia="Cordia New" w:hAnsi="TH SarabunPSK" w:cs="TH SarabunPSK" w:hint="cs"/>
          <w:sz w:val="28"/>
          <w:szCs w:val="32"/>
          <w:cs/>
        </w:rPr>
        <w:t>ุมัติ</w:t>
      </w:r>
      <w:r w:rsidR="007A7CBE">
        <w:rPr>
          <w:rFonts w:ascii="TH SarabunPSK" w:eastAsia="Cordia New" w:hAnsi="TH SarabunPSK" w:cs="TH SarabunPSK" w:hint="cs"/>
          <w:sz w:val="28"/>
          <w:szCs w:val="32"/>
          <w:cs/>
        </w:rPr>
        <w:t>จัด</w:t>
      </w:r>
      <w:r w:rsidR="005F2B3A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ประชุมอาสาสมัครสาธารณสุขประจำหมู่บ้าน(</w:t>
      </w:r>
      <w:proofErr w:type="spellStart"/>
      <w:r w:rsidR="005F2B3A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อส</w:t>
      </w:r>
      <w:proofErr w:type="spellEnd"/>
      <w:r w:rsidR="005F2B3A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ม.)</w:t>
      </w:r>
      <w:r w:rsidR="005F2B3A">
        <w:rPr>
          <w:rFonts w:ascii="TH SarabunPSK" w:eastAsia="Cordia New" w:hAnsi="TH SarabunPSK" w:cs="TH SarabunPSK" w:hint="cs"/>
          <w:sz w:val="28"/>
          <w:szCs w:val="32"/>
          <w:cs/>
        </w:rPr>
        <w:t xml:space="preserve"> ประจำเดือนกันยายน </w:t>
      </w:r>
      <w:r w:rsidR="00471222">
        <w:rPr>
          <w:rFonts w:ascii="TH SarabunPSK" w:eastAsia="Cordia New" w:hAnsi="TH SarabunPSK" w:cs="TH SarabunPSK" w:hint="cs"/>
          <w:sz w:val="28"/>
          <w:szCs w:val="32"/>
          <w:cs/>
        </w:rPr>
        <w:t>๒๕๖๕</w:t>
      </w:r>
    </w:p>
    <w:p w:rsidR="00187377" w:rsidRPr="008231FB" w:rsidRDefault="00187377" w:rsidP="0018737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1AE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33A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5414E">
        <w:rPr>
          <w:rFonts w:ascii="TH SarabunIT๙" w:hAnsi="TH SarabunIT๙" w:cs="TH SarabunIT๙" w:hint="cs"/>
          <w:sz w:val="32"/>
          <w:szCs w:val="32"/>
          <w:cs/>
        </w:rPr>
        <w:t>สาธารณสุขอำเภอบึงโขงหลง</w:t>
      </w:r>
    </w:p>
    <w:p w:rsidR="001A6455" w:rsidRPr="00012AB0" w:rsidRDefault="00187377" w:rsidP="0091544C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2AB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12AB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</w:p>
    <w:p w:rsidR="00CC7BF0" w:rsidRPr="003D52A4" w:rsidRDefault="00676068" w:rsidP="00667E64">
      <w:pPr>
        <w:pStyle w:val="ac"/>
        <w:tabs>
          <w:tab w:val="left" w:pos="113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225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A7C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2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544C" w:rsidRPr="003D52A4">
        <w:rPr>
          <w:rFonts w:ascii="TH SarabunPSK" w:eastAsia="Times New Roman" w:hAnsi="TH SarabunPSK" w:cs="TH SarabunPSK"/>
          <w:color w:val="auto"/>
          <w:spacing w:val="0"/>
          <w:sz w:val="32"/>
          <w:szCs w:val="32"/>
          <w:cs/>
        </w:rPr>
        <w:t xml:space="preserve">ตามที่ </w:t>
      </w:r>
      <w:r w:rsidR="005F2B3A" w:rsidRP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 xml:space="preserve">โรงพยาบาลส่งเสริมสุขภาพตำบลท่าดอกคำ </w:t>
      </w:r>
      <w:r w:rsid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ได้ขับเคลื่อนการดำเนินงาน</w:t>
      </w:r>
      <w:r w:rsidR="005F2B3A">
        <w:rPr>
          <w:rFonts w:ascii="TH SarabunPSK" w:eastAsia="Times New Roman" w:hAnsi="TH SarabunPSK" w:cs="TH SarabunPSK"/>
          <w:color w:val="auto"/>
          <w:spacing w:val="0"/>
          <w:sz w:val="32"/>
          <w:szCs w:val="32"/>
          <w:cs/>
        </w:rPr>
        <w:t xml:space="preserve">หมู่บ้านจัดการสุขภาพบึงกาฬ </w:t>
      </w:r>
      <w:r w:rsid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๕ ดี</w:t>
      </w:r>
      <w:r w:rsidR="003D52A4" w:rsidRPr="003D52A4">
        <w:rPr>
          <w:rFonts w:ascii="TH SarabunPSK" w:eastAsia="Times New Roman" w:hAnsi="TH SarabunPSK" w:cs="TH SarabunPSK"/>
          <w:color w:val="auto"/>
          <w:spacing w:val="0"/>
          <w:sz w:val="32"/>
          <w:szCs w:val="32"/>
          <w:cs/>
        </w:rPr>
        <w:t xml:space="preserve"> </w:t>
      </w:r>
      <w:r w:rsid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(</w:t>
      </w:r>
      <w:r w:rsidR="003D52A4" w:rsidRPr="003D52A4">
        <w:rPr>
          <w:rFonts w:ascii="TH SarabunPSK" w:eastAsia="Times New Roman" w:hAnsi="TH SarabunPSK" w:cs="TH SarabunPSK"/>
          <w:color w:val="auto"/>
          <w:spacing w:val="0"/>
          <w:sz w:val="32"/>
          <w:szCs w:val="32"/>
        </w:rPr>
        <w:t>5G</w:t>
      </w:r>
      <w:r w:rsidR="005F2B3A">
        <w:rPr>
          <w:rFonts w:ascii="TH SarabunPSK" w:eastAsia="Times New Roman" w:hAnsi="TH SarabunPSK" w:cs="TH SarabunPSK"/>
          <w:color w:val="auto"/>
          <w:spacing w:val="0"/>
          <w:sz w:val="32"/>
          <w:szCs w:val="32"/>
        </w:rPr>
        <w:t>)</w:t>
      </w:r>
      <w:r w:rsidR="003D52A4">
        <w:rPr>
          <w:rFonts w:ascii="TH SarabunPSK" w:eastAsia="Times New Roman" w:hAnsi="TH SarabunPSK" w:cs="TH SarabunPSK"/>
          <w:color w:val="auto"/>
          <w:spacing w:val="0"/>
          <w:sz w:val="32"/>
          <w:szCs w:val="32"/>
        </w:rPr>
        <w:t xml:space="preserve"> </w:t>
      </w:r>
      <w:r w:rsidR="005F2B3A">
        <w:rPr>
          <w:rFonts w:ascii="TH SarabunPSK" w:eastAsia="Times New Roman" w:hAnsi="TH SarabunPSK" w:cs="TH SarabunPSK"/>
          <w:color w:val="auto"/>
          <w:spacing w:val="0"/>
          <w:sz w:val="32"/>
          <w:szCs w:val="32"/>
        </w:rPr>
        <w:t xml:space="preserve">Plus </w:t>
      </w:r>
      <w:r w:rsid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โดยมี</w:t>
      </w:r>
      <w:r w:rsidR="005F2B3A" w:rsidRP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อาสาสมัครสาธารณสุขประจำหมู่บ้าน(</w:t>
      </w:r>
      <w:proofErr w:type="spellStart"/>
      <w:r w:rsidR="005F2B3A" w:rsidRP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อส</w:t>
      </w:r>
      <w:proofErr w:type="spellEnd"/>
      <w:r w:rsidR="005F2B3A" w:rsidRP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 xml:space="preserve">ม.) </w:t>
      </w:r>
      <w:r w:rsidR="005F2B3A" w:rsidRP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เป็น</w:t>
      </w:r>
      <w:r w:rsid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เครือข่ายการดำเนิน งานใน</w:t>
      </w:r>
      <w:r w:rsidR="00471222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ชุมชนและ</w:t>
      </w:r>
      <w:bookmarkStart w:id="0" w:name="_GoBack"/>
      <w:bookmarkEnd w:id="0"/>
      <w:r w:rsidR="005F2B3A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ระดับคุ้ม</w:t>
      </w:r>
      <w:r w:rsidR="005F2B3A">
        <w:rPr>
          <w:rFonts w:ascii="TH SarabunPSK" w:eastAsia="Cordia New" w:hAnsi="TH SarabunPSK" w:cs="TH SarabunPSK" w:hint="cs"/>
          <w:color w:val="auto"/>
          <w:spacing w:val="0"/>
          <w:sz w:val="32"/>
          <w:szCs w:val="32"/>
          <w:cs/>
        </w:rPr>
        <w:t>อย่างต่อเนื่อง</w:t>
      </w:r>
      <w:r w:rsidR="000F765E" w:rsidRPr="003D52A4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 xml:space="preserve"> </w:t>
      </w:r>
      <w:r w:rsidR="0091544C" w:rsidRPr="003D52A4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>นั้น</w:t>
      </w:r>
    </w:p>
    <w:p w:rsidR="00AF15EA" w:rsidRPr="00012AB0" w:rsidRDefault="00AF15EA" w:rsidP="00AF15EA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</w:p>
    <w:p w:rsidR="00AF15EA" w:rsidRDefault="00AF15EA" w:rsidP="00AF15EA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D1D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อาศัยอำนาจตามคำสั่งกระทรวงสาธารณสุข ที่ ๑๙๓๒ / ๒๕๕๕ เรื่องการมอบอำนาจในการอนุมัติ การเดินทางไปราชการ การจัดประชุม การฝึกอบรม การจัดงาน การประชุมระหว่างประเทศและค่าใช้จ่ายต่าง ๆ ข้อ ๒ และข้อ ๒.๑๒ </w:t>
      </w:r>
    </w:p>
    <w:p w:rsidR="00CB6C00" w:rsidRPr="00CB6C00" w:rsidRDefault="00CB6C00" w:rsidP="00CB6C00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CB6C00" w:rsidRPr="00012AB0" w:rsidRDefault="00CB6C00" w:rsidP="00CB6C00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CB6C00" w:rsidRPr="00CC7BF0" w:rsidRDefault="00CB6C00" w:rsidP="00275D3C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D1D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275D3C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กลุ่มงานส่งเสริมป้องกัน</w:t>
      </w:r>
      <w:r w:rsidR="00471222"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="00275D3C">
        <w:rPr>
          <w:rFonts w:ascii="TH SarabunIT๙" w:hAnsi="TH SarabunIT๙" w:cs="TH SarabunIT๙" w:hint="cs"/>
          <w:sz w:val="32"/>
          <w:szCs w:val="32"/>
          <w:cs/>
        </w:rPr>
        <w:t>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D3C" w:rsidRPr="005F2B3A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โรงพยาบาลส่งเสริมสุขภาพตำบลท่าดอกคำ </w:t>
      </w:r>
      <w:r w:rsidR="00275D3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7A7CBE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7A7CBE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471222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ประชุม</w:t>
      </w:r>
      <w:r w:rsidR="00275D3C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 xml:space="preserve">ติดตามผลการดำเนินงาน ประจำเดือน กันยายน ๒๕๖๕ </w:t>
      </w:r>
      <w:r w:rsidR="007A7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ในวันที่ </w:t>
      </w:r>
      <w:r w:rsidR="0047122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="00275D3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กันยายน</w:t>
      </w:r>
      <w:r w:rsidR="001E6B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7A7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๒๕๖</w:t>
      </w:r>
      <w:r w:rsidR="00F5414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๕</w:t>
      </w:r>
      <w:r w:rsidR="007A7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275D3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เวลา ๐๘.๓๐ </w:t>
      </w:r>
      <w:r w:rsidR="00275D3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 w:rsidR="00275D3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๑๒.๐๐ น. </w:t>
      </w:r>
      <w:r w:rsidR="007A7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ณ</w:t>
      </w:r>
      <w:r w:rsidR="009F191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275D3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ห้องประชุม ชั้น ๒ อาคารโรงพยาบาลส่งเสริมสุขภาพตำบลท่าดอกคำ</w:t>
      </w:r>
    </w:p>
    <w:p w:rsidR="00CB6C00" w:rsidRPr="00CB6C00" w:rsidRDefault="00CB6C00" w:rsidP="00012AB0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012AB0" w:rsidRPr="00012AB0" w:rsidRDefault="000F765E" w:rsidP="000F76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012AB0" w:rsidRPr="00012AB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</w:p>
    <w:p w:rsidR="00012AB0" w:rsidRPr="00012AB0" w:rsidRDefault="00012AB0" w:rsidP="00012AB0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AB0">
        <w:rPr>
          <w:rFonts w:ascii="TH SarabunPSK" w:hAnsi="TH SarabunPSK" w:cs="TH SarabunPSK" w:hint="cs"/>
          <w:sz w:val="32"/>
          <w:szCs w:val="32"/>
          <w:cs/>
        </w:rPr>
        <w:tab/>
      </w:r>
      <w:r w:rsidRPr="00012AB0">
        <w:rPr>
          <w:rFonts w:ascii="TH SarabunPSK" w:hAnsi="TH SarabunPSK" w:cs="TH SarabunPSK" w:hint="cs"/>
          <w:sz w:val="32"/>
          <w:szCs w:val="32"/>
          <w:cs/>
        </w:rPr>
        <w:tab/>
      </w:r>
      <w:r w:rsidR="000F7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AB0">
        <w:rPr>
          <w:rFonts w:ascii="TH SarabunPSK" w:hAnsi="TH SarabunPSK" w:cs="TH SarabunPSK" w:hint="cs"/>
          <w:sz w:val="32"/>
          <w:szCs w:val="32"/>
          <w:cs/>
        </w:rPr>
        <w:t>จึ</w:t>
      </w:r>
      <w:r w:rsidRPr="00012AB0">
        <w:rPr>
          <w:rFonts w:ascii="TH SarabunPSK" w:hAnsi="TH SarabunPSK" w:cs="TH SarabunPSK"/>
          <w:sz w:val="32"/>
          <w:szCs w:val="32"/>
          <w:cs/>
        </w:rPr>
        <w:t>งเรียนมาเพื่อ</w:t>
      </w:r>
      <w:r w:rsidRPr="00012AB0">
        <w:rPr>
          <w:rFonts w:ascii="TH SarabunPSK" w:hAnsi="TH SarabunPSK" w:cs="TH SarabunPSK" w:hint="cs"/>
          <w:sz w:val="32"/>
          <w:szCs w:val="32"/>
          <w:cs/>
        </w:rPr>
        <w:t xml:space="preserve">พิจารณา  </w:t>
      </w:r>
    </w:p>
    <w:p w:rsidR="00187377" w:rsidRDefault="00CC7BF0" w:rsidP="00012AB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7BF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012AB0" w:rsidRPr="008231FB" w:rsidRDefault="00CB6C00" w:rsidP="00012AB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187377" w:rsidRPr="008231FB" w:rsidRDefault="00915159" w:rsidP="0018737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6C00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275D3C">
        <w:rPr>
          <w:rFonts w:ascii="TH SarabunIT๙" w:hAnsi="TH SarabunIT๙" w:cs="TH SarabunIT๙" w:hint="cs"/>
          <w:sz w:val="32"/>
          <w:szCs w:val="32"/>
          <w:cs/>
        </w:rPr>
        <w:t>นางเบญจมาศ  พรมจันทร์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377" w:rsidRPr="008231FB">
        <w:rPr>
          <w:rFonts w:ascii="TH SarabunIT๙" w:hAnsi="TH SarabunIT๙" w:cs="TH SarabunIT๙"/>
          <w:sz w:val="32"/>
          <w:szCs w:val="32"/>
          <w:cs/>
        </w:rPr>
        <w:t>)</w:t>
      </w:r>
    </w:p>
    <w:p w:rsidR="001260F7" w:rsidRPr="008231FB" w:rsidRDefault="00187377" w:rsidP="00CB6C00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3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D3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ผู้อำนวยการโรงพยาบาลส่งเสริมสุขภาพตำบลท่าดอกคำ</w:t>
      </w:r>
    </w:p>
    <w:p w:rsidR="00BC5089" w:rsidRDefault="00C82E2B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5089">
        <w:rPr>
          <w:rFonts w:ascii="TH SarabunPSK" w:hAnsi="TH SarabunPSK" w:cs="TH SarabunPSK"/>
          <w:sz w:val="32"/>
          <w:szCs w:val="32"/>
        </w:rPr>
        <w:t xml:space="preserve"> </w:t>
      </w:r>
    </w:p>
    <w:p w:rsidR="006C05A1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Default="008B7C49" w:rsidP="001E3A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7C49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:rsidR="002013CF" w:rsidRDefault="002013CF" w:rsidP="001E3A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3CF" w:rsidRDefault="002013CF" w:rsidP="001E3A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3CF" w:rsidRDefault="002013CF" w:rsidP="001E3A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3CF" w:rsidRPr="008231FB" w:rsidRDefault="002013CF" w:rsidP="002013C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47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นายชาญศักดิ์  ครองสิงห์ </w:t>
      </w:r>
      <w:r w:rsidRPr="008231FB">
        <w:rPr>
          <w:rFonts w:ascii="TH SarabunIT๙" w:hAnsi="TH SarabunIT๙" w:cs="TH SarabunIT๙"/>
          <w:sz w:val="32"/>
          <w:szCs w:val="32"/>
          <w:cs/>
        </w:rPr>
        <w:t>)</w:t>
      </w:r>
    </w:p>
    <w:p w:rsidR="002013CF" w:rsidRPr="008231FB" w:rsidRDefault="002013CF" w:rsidP="002013CF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474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31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</w:t>
      </w:r>
      <w:r w:rsidR="00F5414E">
        <w:rPr>
          <w:rFonts w:ascii="TH SarabunIT๙" w:hAnsi="TH SarabunIT๙" w:cs="TH SarabunIT๙" w:hint="cs"/>
          <w:sz w:val="32"/>
          <w:szCs w:val="32"/>
          <w:cs/>
        </w:rPr>
        <w:t>บึงโขงหลง</w:t>
      </w:r>
    </w:p>
    <w:p w:rsidR="002013CF" w:rsidRPr="008B7C49" w:rsidRDefault="002013CF" w:rsidP="002013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2013CF" w:rsidRPr="008B7C49" w:rsidSect="00F11AE6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B5" w:rsidRDefault="002F0FB5" w:rsidP="00A30033">
      <w:r>
        <w:separator/>
      </w:r>
    </w:p>
  </w:endnote>
  <w:endnote w:type="continuationSeparator" w:id="0">
    <w:p w:rsidR="002F0FB5" w:rsidRDefault="002F0FB5" w:rsidP="00A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D" w:rsidRPr="00A30033" w:rsidRDefault="00B9501D" w:rsidP="00A30033">
    <w:pPr>
      <w:pStyle w:val="a6"/>
      <w:jc w:val="center"/>
      <w:rPr>
        <w:rFonts w:ascii="TH SarabunPSK" w:hAnsi="TH SarabunPSK" w:cs="TH SarabunPSK"/>
        <w:b/>
        <w:bCs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B5" w:rsidRDefault="002F0FB5" w:rsidP="00A30033">
      <w:r>
        <w:separator/>
      </w:r>
    </w:p>
  </w:footnote>
  <w:footnote w:type="continuationSeparator" w:id="0">
    <w:p w:rsidR="002F0FB5" w:rsidRDefault="002F0FB5" w:rsidP="00A3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741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955ED2"/>
    <w:multiLevelType w:val="hybridMultilevel"/>
    <w:tmpl w:val="B600B664"/>
    <w:lvl w:ilvl="0" w:tplc="A4FE148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405374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ADA765A"/>
    <w:multiLevelType w:val="hybridMultilevel"/>
    <w:tmpl w:val="202EE53E"/>
    <w:lvl w:ilvl="0" w:tplc="EACC36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2B5885"/>
    <w:multiLevelType w:val="hybridMultilevel"/>
    <w:tmpl w:val="0930DC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D937E9"/>
    <w:multiLevelType w:val="hybridMultilevel"/>
    <w:tmpl w:val="643E2390"/>
    <w:lvl w:ilvl="0" w:tplc="A462C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21"/>
    <w:rsid w:val="000034E6"/>
    <w:rsid w:val="00007760"/>
    <w:rsid w:val="00012AB0"/>
    <w:rsid w:val="00026610"/>
    <w:rsid w:val="000336EF"/>
    <w:rsid w:val="00037F42"/>
    <w:rsid w:val="0007148B"/>
    <w:rsid w:val="00071D54"/>
    <w:rsid w:val="00074A53"/>
    <w:rsid w:val="000867FA"/>
    <w:rsid w:val="0009535F"/>
    <w:rsid w:val="000A3CD6"/>
    <w:rsid w:val="000A7D65"/>
    <w:rsid w:val="000D1A93"/>
    <w:rsid w:val="000F4508"/>
    <w:rsid w:val="000F765E"/>
    <w:rsid w:val="00114C76"/>
    <w:rsid w:val="001243BD"/>
    <w:rsid w:val="001260F7"/>
    <w:rsid w:val="00136D49"/>
    <w:rsid w:val="001372EF"/>
    <w:rsid w:val="00152110"/>
    <w:rsid w:val="00155A6C"/>
    <w:rsid w:val="001632D0"/>
    <w:rsid w:val="00180711"/>
    <w:rsid w:val="00187377"/>
    <w:rsid w:val="001A4137"/>
    <w:rsid w:val="001A6455"/>
    <w:rsid w:val="001A763E"/>
    <w:rsid w:val="001C4202"/>
    <w:rsid w:val="001C4992"/>
    <w:rsid w:val="001D3969"/>
    <w:rsid w:val="001E040F"/>
    <w:rsid w:val="001E1213"/>
    <w:rsid w:val="001E3A47"/>
    <w:rsid w:val="001E6B10"/>
    <w:rsid w:val="001F1557"/>
    <w:rsid w:val="00200885"/>
    <w:rsid w:val="002013CF"/>
    <w:rsid w:val="0023131C"/>
    <w:rsid w:val="00241B41"/>
    <w:rsid w:val="00243B5A"/>
    <w:rsid w:val="00243CA6"/>
    <w:rsid w:val="00262C7F"/>
    <w:rsid w:val="00265F78"/>
    <w:rsid w:val="00275D3C"/>
    <w:rsid w:val="002B645A"/>
    <w:rsid w:val="002C6C94"/>
    <w:rsid w:val="002F0FB5"/>
    <w:rsid w:val="002F3239"/>
    <w:rsid w:val="00301D30"/>
    <w:rsid w:val="00304B16"/>
    <w:rsid w:val="00304D1F"/>
    <w:rsid w:val="0031703F"/>
    <w:rsid w:val="00321C0F"/>
    <w:rsid w:val="003241F9"/>
    <w:rsid w:val="00325238"/>
    <w:rsid w:val="00332946"/>
    <w:rsid w:val="00334E5E"/>
    <w:rsid w:val="00362D33"/>
    <w:rsid w:val="00367F75"/>
    <w:rsid w:val="003701D1"/>
    <w:rsid w:val="00376BAF"/>
    <w:rsid w:val="003813D8"/>
    <w:rsid w:val="00392332"/>
    <w:rsid w:val="00394C45"/>
    <w:rsid w:val="003A558C"/>
    <w:rsid w:val="003D52A4"/>
    <w:rsid w:val="003F3805"/>
    <w:rsid w:val="004071C1"/>
    <w:rsid w:val="0041538A"/>
    <w:rsid w:val="0042040F"/>
    <w:rsid w:val="0043438F"/>
    <w:rsid w:val="00444CAC"/>
    <w:rsid w:val="0045194F"/>
    <w:rsid w:val="0045574E"/>
    <w:rsid w:val="00461F47"/>
    <w:rsid w:val="00471222"/>
    <w:rsid w:val="00472B11"/>
    <w:rsid w:val="004847D2"/>
    <w:rsid w:val="00494E33"/>
    <w:rsid w:val="004C1BDA"/>
    <w:rsid w:val="004E1417"/>
    <w:rsid w:val="004F432A"/>
    <w:rsid w:val="00505C93"/>
    <w:rsid w:val="005204B7"/>
    <w:rsid w:val="00526FA8"/>
    <w:rsid w:val="00534903"/>
    <w:rsid w:val="00544339"/>
    <w:rsid w:val="00545915"/>
    <w:rsid w:val="00554221"/>
    <w:rsid w:val="0057073D"/>
    <w:rsid w:val="00576700"/>
    <w:rsid w:val="0058225E"/>
    <w:rsid w:val="00583F03"/>
    <w:rsid w:val="00592446"/>
    <w:rsid w:val="005C3CF0"/>
    <w:rsid w:val="005E18A1"/>
    <w:rsid w:val="005E43B2"/>
    <w:rsid w:val="005F2B3A"/>
    <w:rsid w:val="0060038F"/>
    <w:rsid w:val="00611D64"/>
    <w:rsid w:val="00643528"/>
    <w:rsid w:val="00650EC2"/>
    <w:rsid w:val="00656ABF"/>
    <w:rsid w:val="00657721"/>
    <w:rsid w:val="00662AB1"/>
    <w:rsid w:val="00667E64"/>
    <w:rsid w:val="00672ACC"/>
    <w:rsid w:val="00676068"/>
    <w:rsid w:val="00676F62"/>
    <w:rsid w:val="00693F7E"/>
    <w:rsid w:val="006A6C53"/>
    <w:rsid w:val="006C05A1"/>
    <w:rsid w:val="006C5458"/>
    <w:rsid w:val="006C6A04"/>
    <w:rsid w:val="006D7121"/>
    <w:rsid w:val="007041A4"/>
    <w:rsid w:val="00712516"/>
    <w:rsid w:val="0072407E"/>
    <w:rsid w:val="00726941"/>
    <w:rsid w:val="00740CF7"/>
    <w:rsid w:val="00762DA6"/>
    <w:rsid w:val="00774007"/>
    <w:rsid w:val="00775C64"/>
    <w:rsid w:val="00797B69"/>
    <w:rsid w:val="007A164D"/>
    <w:rsid w:val="007A7CBE"/>
    <w:rsid w:val="007D7AA0"/>
    <w:rsid w:val="007E2747"/>
    <w:rsid w:val="00826C8C"/>
    <w:rsid w:val="008463C3"/>
    <w:rsid w:val="00852057"/>
    <w:rsid w:val="00881ABC"/>
    <w:rsid w:val="00886A92"/>
    <w:rsid w:val="008961B5"/>
    <w:rsid w:val="008A30F0"/>
    <w:rsid w:val="008A7DAA"/>
    <w:rsid w:val="008B7C49"/>
    <w:rsid w:val="008C4347"/>
    <w:rsid w:val="008D0D1E"/>
    <w:rsid w:val="008E05EF"/>
    <w:rsid w:val="009025D5"/>
    <w:rsid w:val="00903D74"/>
    <w:rsid w:val="00915159"/>
    <w:rsid w:val="0091544C"/>
    <w:rsid w:val="009241F1"/>
    <w:rsid w:val="00927151"/>
    <w:rsid w:val="00951E1A"/>
    <w:rsid w:val="009671B0"/>
    <w:rsid w:val="009908AE"/>
    <w:rsid w:val="009C61F4"/>
    <w:rsid w:val="009D3724"/>
    <w:rsid w:val="009F1917"/>
    <w:rsid w:val="009F4279"/>
    <w:rsid w:val="00A27A0B"/>
    <w:rsid w:val="00A30033"/>
    <w:rsid w:val="00A44741"/>
    <w:rsid w:val="00A54661"/>
    <w:rsid w:val="00A61CD1"/>
    <w:rsid w:val="00A64712"/>
    <w:rsid w:val="00A82198"/>
    <w:rsid w:val="00A84955"/>
    <w:rsid w:val="00AA6B00"/>
    <w:rsid w:val="00AB1441"/>
    <w:rsid w:val="00AC747E"/>
    <w:rsid w:val="00AC756B"/>
    <w:rsid w:val="00AD5120"/>
    <w:rsid w:val="00AD75DA"/>
    <w:rsid w:val="00AF00DD"/>
    <w:rsid w:val="00AF15EA"/>
    <w:rsid w:val="00AF7B60"/>
    <w:rsid w:val="00B00650"/>
    <w:rsid w:val="00B2138D"/>
    <w:rsid w:val="00B24353"/>
    <w:rsid w:val="00B33AB1"/>
    <w:rsid w:val="00B44DA1"/>
    <w:rsid w:val="00B45EEE"/>
    <w:rsid w:val="00B52677"/>
    <w:rsid w:val="00B568AD"/>
    <w:rsid w:val="00B56DFD"/>
    <w:rsid w:val="00B7621F"/>
    <w:rsid w:val="00B9156C"/>
    <w:rsid w:val="00B92D78"/>
    <w:rsid w:val="00B9501D"/>
    <w:rsid w:val="00B978AA"/>
    <w:rsid w:val="00BA0F56"/>
    <w:rsid w:val="00BB6939"/>
    <w:rsid w:val="00BC5089"/>
    <w:rsid w:val="00BD3A42"/>
    <w:rsid w:val="00C03EB4"/>
    <w:rsid w:val="00C056C1"/>
    <w:rsid w:val="00C2019C"/>
    <w:rsid w:val="00C21665"/>
    <w:rsid w:val="00C36124"/>
    <w:rsid w:val="00C50080"/>
    <w:rsid w:val="00C82E2B"/>
    <w:rsid w:val="00C83E8D"/>
    <w:rsid w:val="00C9445F"/>
    <w:rsid w:val="00CB0E64"/>
    <w:rsid w:val="00CB6C00"/>
    <w:rsid w:val="00CB6EA1"/>
    <w:rsid w:val="00CC4351"/>
    <w:rsid w:val="00CC4735"/>
    <w:rsid w:val="00CC7BF0"/>
    <w:rsid w:val="00CD3832"/>
    <w:rsid w:val="00CE55D6"/>
    <w:rsid w:val="00CE64AD"/>
    <w:rsid w:val="00CE65FB"/>
    <w:rsid w:val="00D21F1D"/>
    <w:rsid w:val="00D31A56"/>
    <w:rsid w:val="00D466F4"/>
    <w:rsid w:val="00D4747E"/>
    <w:rsid w:val="00D73F89"/>
    <w:rsid w:val="00D76D49"/>
    <w:rsid w:val="00DB7FB0"/>
    <w:rsid w:val="00DD1D9C"/>
    <w:rsid w:val="00DD5F2E"/>
    <w:rsid w:val="00DE6824"/>
    <w:rsid w:val="00E2745C"/>
    <w:rsid w:val="00E36685"/>
    <w:rsid w:val="00E474FB"/>
    <w:rsid w:val="00E8247A"/>
    <w:rsid w:val="00E84719"/>
    <w:rsid w:val="00EA5BB8"/>
    <w:rsid w:val="00EE0287"/>
    <w:rsid w:val="00EE7768"/>
    <w:rsid w:val="00EF530C"/>
    <w:rsid w:val="00F11AE6"/>
    <w:rsid w:val="00F24AB5"/>
    <w:rsid w:val="00F46D2F"/>
    <w:rsid w:val="00F5414E"/>
    <w:rsid w:val="00F67D3B"/>
    <w:rsid w:val="00FA083E"/>
    <w:rsid w:val="00FD4E94"/>
    <w:rsid w:val="00FF18A2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3625-770A-47EE-BD76-46E7F849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1AE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1AE6"/>
    <w:rPr>
      <w:rFonts w:ascii="Tahoma" w:eastAsia="Times New Roman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012AB0"/>
    <w:pPr>
      <w:jc w:val="center"/>
    </w:pPr>
    <w:rPr>
      <w:rFonts w:ascii="Angsana New" w:eastAsia="Cordia New" w:hAnsi="Cordia New"/>
      <w:b/>
      <w:bCs/>
      <w:sz w:val="48"/>
      <w:szCs w:val="48"/>
    </w:rPr>
  </w:style>
  <w:style w:type="character" w:customStyle="1" w:styleId="ab">
    <w:name w:val="ชื่อเรื่อง อักขระ"/>
    <w:basedOn w:val="a0"/>
    <w:link w:val="aa"/>
    <w:rsid w:val="00012AB0"/>
    <w:rPr>
      <w:rFonts w:ascii="Angsana New" w:eastAsia="Cordia New" w:hAnsi="Cordia New" w:cs="Angsana New"/>
      <w:b/>
      <w:bCs/>
      <w:sz w:val="48"/>
      <w:szCs w:val="48"/>
    </w:rPr>
  </w:style>
  <w:style w:type="paragraph" w:styleId="ac">
    <w:name w:val="Subtitle"/>
    <w:basedOn w:val="a"/>
    <w:next w:val="a"/>
    <w:link w:val="ad"/>
    <w:qFormat/>
    <w:rsid w:val="005822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ชื่อเรื่องรอง อักขระ"/>
    <w:basedOn w:val="a0"/>
    <w:link w:val="ac"/>
    <w:rsid w:val="005822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Windows7004</dc:creator>
  <cp:lastModifiedBy>Mr.KKD</cp:lastModifiedBy>
  <cp:revision>5</cp:revision>
  <cp:lastPrinted>2022-09-06T02:48:00Z</cp:lastPrinted>
  <dcterms:created xsi:type="dcterms:W3CDTF">2022-09-06T02:53:00Z</dcterms:created>
  <dcterms:modified xsi:type="dcterms:W3CDTF">2022-09-06T03:10:00Z</dcterms:modified>
</cp:coreProperties>
</file>